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0" w:rsidRDefault="009D6DF1">
      <w:r>
        <w:t>Round Topics/Hints</w:t>
      </w:r>
    </w:p>
    <w:p w:rsidR="009D6DF1" w:rsidRDefault="009D6DF1">
      <w:r>
        <w:t>Autumn Classic Tournament 2017</w:t>
      </w:r>
    </w:p>
    <w:p w:rsidR="009D6DF1" w:rsidRDefault="009D6DF1">
      <w:r>
        <w:t>Impromptu:</w:t>
      </w:r>
    </w:p>
    <w:p w:rsidR="009D6DF1" w:rsidRDefault="009D6DF1">
      <w:r>
        <w:t>Rd. I:    Birds</w:t>
      </w:r>
    </w:p>
    <w:p w:rsidR="009D6DF1" w:rsidRDefault="009D6DF1">
      <w:r>
        <w:t>Rd. II:  That’s Life</w:t>
      </w:r>
    </w:p>
    <w:p w:rsidR="009D6DF1" w:rsidRDefault="009D6DF1">
      <w:r>
        <w:t>Rd. III:  Dinosaurs</w:t>
      </w:r>
    </w:p>
    <w:p w:rsidR="009D6DF1" w:rsidRDefault="009D6DF1">
      <w:r>
        <w:t>Rd. IV:  Walk a Mile</w:t>
      </w:r>
    </w:p>
    <w:p w:rsidR="009D6DF1" w:rsidRDefault="009D6DF1">
      <w:r>
        <w:t xml:space="preserve">Rd. V: Potpourri </w:t>
      </w:r>
    </w:p>
    <w:p w:rsidR="009D6DF1" w:rsidRDefault="009D6DF1"/>
    <w:p w:rsidR="009D6DF1" w:rsidRDefault="009D6DF1">
      <w:proofErr w:type="spellStart"/>
      <w:r>
        <w:t>Extemp</w:t>
      </w:r>
      <w:proofErr w:type="spellEnd"/>
      <w:r>
        <w:t>:</w:t>
      </w:r>
    </w:p>
    <w:p w:rsidR="009D6DF1" w:rsidRDefault="009D6DF1">
      <w:r>
        <w:t>Rd. I:  Domestic</w:t>
      </w:r>
    </w:p>
    <w:p w:rsidR="009D6DF1" w:rsidRDefault="009D6DF1">
      <w:r>
        <w:t>Rd. II:  International</w:t>
      </w:r>
    </w:p>
    <w:p w:rsidR="009D6DF1" w:rsidRDefault="009D6DF1">
      <w:r>
        <w:t>Rd. III:  Domestic</w:t>
      </w:r>
    </w:p>
    <w:p w:rsidR="009D6DF1" w:rsidRDefault="009D6DF1">
      <w:r>
        <w:t>Rd. IV:  International</w:t>
      </w:r>
    </w:p>
    <w:p w:rsidR="009D6DF1" w:rsidRDefault="009D6DF1">
      <w:r>
        <w:t>Rd. V: Domestic and International</w:t>
      </w:r>
    </w:p>
    <w:p w:rsidR="009D6DF1" w:rsidRDefault="009D6DF1"/>
    <w:p w:rsidR="009D6DF1" w:rsidRDefault="009D6DF1">
      <w:bookmarkStart w:id="0" w:name="_GoBack"/>
      <w:bookmarkEnd w:id="0"/>
    </w:p>
    <w:sectPr w:rsidR="009D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1"/>
    <w:rsid w:val="00567FD0"/>
    <w:rsid w:val="009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C13F8-7050-438F-B3DA-5464D2E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Steven</dc:creator>
  <cp:keywords/>
  <dc:description/>
  <cp:lastModifiedBy>Wang, Steven</cp:lastModifiedBy>
  <cp:revision>1</cp:revision>
  <dcterms:created xsi:type="dcterms:W3CDTF">2017-09-18T16:12:00Z</dcterms:created>
  <dcterms:modified xsi:type="dcterms:W3CDTF">2017-09-18T16:18:00Z</dcterms:modified>
</cp:coreProperties>
</file>