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BA84" w14:textId="77777777" w:rsidR="00CE1800" w:rsidRDefault="00CE1800" w:rsidP="00CE1800">
      <w:r>
        <w:t>IMPORTANT NOTES:</w:t>
      </w:r>
    </w:p>
    <w:p w14:paraId="05725211" w14:textId="77777777" w:rsidR="00CE1800" w:rsidRDefault="00CE1800" w:rsidP="00CE1800"/>
    <w:p w14:paraId="0DC31040" w14:textId="1DC31CC3" w:rsidR="00CE1800" w:rsidRDefault="00CE1800" w:rsidP="00CE1800">
      <w:r>
        <w:t xml:space="preserve">Simpson College is sponsoring and administering the tournament, but the event will occur at </w:t>
      </w:r>
      <w:r w:rsidRPr="00CE1800">
        <w:rPr>
          <w:highlight w:val="cyan"/>
        </w:rPr>
        <w:t>INDIANOLA HIGH SCHOOL</w:t>
      </w:r>
      <w:r w:rsidR="00C553E5">
        <w:t xml:space="preserve">  1304 East First Ave, Indianola, IA 50125</w:t>
      </w:r>
    </w:p>
    <w:p w14:paraId="0F5311F6" w14:textId="77777777" w:rsidR="00CE1800" w:rsidRDefault="00CE1800" w:rsidP="00CE1800"/>
    <w:p w14:paraId="362D848B" w14:textId="77777777" w:rsidR="00C553E5" w:rsidRDefault="00CE1800" w:rsidP="00CE1800">
      <w:pPr>
        <w:rPr>
          <w:b/>
        </w:rPr>
      </w:pPr>
      <w:r w:rsidRPr="00CE1800">
        <w:rPr>
          <w:b/>
        </w:rPr>
        <w:t xml:space="preserve">Please make checks for all fees payable to </w:t>
      </w:r>
      <w:r w:rsidRPr="00CE1800">
        <w:rPr>
          <w:b/>
          <w:highlight w:val="yellow"/>
        </w:rPr>
        <w:t>Simpson College</w:t>
      </w:r>
      <w:r w:rsidRPr="00CE1800">
        <w:rPr>
          <w:b/>
        </w:rPr>
        <w:t>.</w:t>
      </w:r>
      <w:r w:rsidR="00C553E5">
        <w:rPr>
          <w:b/>
        </w:rPr>
        <w:t xml:space="preserve"> </w:t>
      </w:r>
    </w:p>
    <w:p w14:paraId="00E4D261" w14:textId="7712C89F" w:rsidR="00CE1800" w:rsidRPr="00CE1800" w:rsidRDefault="00C553E5" w:rsidP="00CE1800">
      <w:pPr>
        <w:rPr>
          <w:b/>
        </w:rPr>
      </w:pPr>
      <w:r>
        <w:rPr>
          <w:b/>
        </w:rPr>
        <w:t>Mail Payments to Simpson College, ATTN: Spencer Waugh, 701 N C St, Indianola, IA 50125</w:t>
      </w:r>
    </w:p>
    <w:p w14:paraId="656775B4" w14:textId="77777777" w:rsidR="00CE1800" w:rsidRDefault="00CE1800" w:rsidP="00CE1800"/>
    <w:p w14:paraId="22A91C72" w14:textId="4CB510C3" w:rsidR="00586E8A" w:rsidRPr="00586E8A" w:rsidRDefault="00586E8A" w:rsidP="00586E8A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586E8A">
        <w:rPr>
          <w:rFonts w:cs="Times New Roman"/>
          <w:b/>
          <w:bCs/>
          <w:color w:val="000000"/>
        </w:rPr>
        <w:t>CONGRESS LEGISLATION:</w:t>
      </w:r>
      <w:r w:rsidRPr="00586E8A">
        <w:rPr>
          <w:rFonts w:cs="Times New Roman"/>
          <w:color w:val="000000"/>
        </w:rPr>
        <w:t> Congress legislation should be submitted to Deano Pape at deano.pape@simpson.edu no later than Friday, 9/22</w:t>
      </w:r>
      <w:r>
        <w:rPr>
          <w:rFonts w:cs="Times New Roman"/>
          <w:color w:val="000000"/>
        </w:rPr>
        <w:t xml:space="preserve"> </w:t>
      </w:r>
      <w:bookmarkStart w:id="0" w:name="_GoBack"/>
      <w:bookmarkEnd w:id="0"/>
    </w:p>
    <w:p w14:paraId="4D1B6983" w14:textId="77777777" w:rsidR="00CE1800" w:rsidRDefault="00CE1800" w:rsidP="00CE1800">
      <w:r>
        <w:t xml:space="preserve">Dear Forensic Friends </w:t>
      </w:r>
    </w:p>
    <w:p w14:paraId="2FAB93D8" w14:textId="77777777" w:rsidR="007C3AB8" w:rsidRDefault="00CE1800" w:rsidP="00CE1800">
      <w:r>
        <w:t xml:space="preserve">We are thrilled to invite you to the Simpson Storm Comprehensive Speech &amp; Debate Tournament, to be held at Indianola High School. </w:t>
      </w:r>
    </w:p>
    <w:p w14:paraId="6453835C" w14:textId="77777777" w:rsidR="007C3AB8" w:rsidRDefault="007C3AB8" w:rsidP="00CE1800"/>
    <w:p w14:paraId="72E33B9B" w14:textId="77777777" w:rsidR="001B7760" w:rsidRDefault="00CE1800" w:rsidP="00CE1800">
      <w:r w:rsidRPr="007C3AB8">
        <w:rPr>
          <w:b/>
        </w:rPr>
        <w:t>Registration</w:t>
      </w:r>
      <w:r>
        <w:t xml:space="preserve"> will occur at </w:t>
      </w:r>
      <w:r w:rsidR="007C3AB8">
        <w:t>the Indianola High School Media Center from 3:20-3:45 PM</w:t>
      </w:r>
      <w:r>
        <w:t xml:space="preserve">. </w:t>
      </w:r>
    </w:p>
    <w:p w14:paraId="1272ABB0" w14:textId="77777777" w:rsidR="001B7760" w:rsidRDefault="001B7760" w:rsidP="00CE1800"/>
    <w:p w14:paraId="54313483" w14:textId="77777777" w:rsidR="00CE1800" w:rsidRDefault="001B7760" w:rsidP="00CE1800">
      <w:r>
        <w:t xml:space="preserve">Rounds will begin promptly at 4PM. </w:t>
      </w:r>
    </w:p>
    <w:p w14:paraId="7EB85A8E" w14:textId="77777777" w:rsidR="001B7760" w:rsidRDefault="001B7760" w:rsidP="00CE1800"/>
    <w:p w14:paraId="0176F90B" w14:textId="77777777" w:rsidR="001B7760" w:rsidRDefault="001B7760" w:rsidP="00CE1800">
      <w:r w:rsidRPr="006668E2">
        <w:rPr>
          <w:b/>
        </w:rPr>
        <w:t>IEs</w:t>
      </w:r>
      <w:r>
        <w:t xml:space="preserve"> will be Friday evening only.</w:t>
      </w:r>
    </w:p>
    <w:p w14:paraId="4C3CCD6C" w14:textId="6B663F12" w:rsidR="001B7760" w:rsidRDefault="001B7760" w:rsidP="00CE1800">
      <w:r w:rsidRPr="006668E2">
        <w:rPr>
          <w:b/>
        </w:rPr>
        <w:t xml:space="preserve">PF </w:t>
      </w:r>
      <w:r>
        <w:t>will be Saturday only</w:t>
      </w:r>
      <w:r w:rsidR="004B60AA">
        <w:t xml:space="preserve">  (5 prelims)</w:t>
      </w:r>
    </w:p>
    <w:p w14:paraId="53A18B71" w14:textId="2EFEB33E" w:rsidR="001B7760" w:rsidRDefault="001B7760" w:rsidP="00CE1800">
      <w:r w:rsidRPr="006668E2">
        <w:rPr>
          <w:b/>
        </w:rPr>
        <w:t>Student Congress</w:t>
      </w:r>
      <w:r>
        <w:t xml:space="preserve"> will run as a Friday-only and again as a Saturday-only event.  (Example:  A student could do Friday Congress, and Saturday PF)  There will be awards for each day of </w:t>
      </w:r>
      <w:r w:rsidR="00B8604C">
        <w:t>C</w:t>
      </w:r>
      <w:r>
        <w:t>ongress.</w:t>
      </w:r>
    </w:p>
    <w:p w14:paraId="776F3FDF" w14:textId="14AE2743" w:rsidR="006668E2" w:rsidRDefault="006668E2" w:rsidP="00CE1800">
      <w:r w:rsidRPr="006668E2">
        <w:rPr>
          <w:b/>
        </w:rPr>
        <w:t>Novice LD</w:t>
      </w:r>
      <w:r>
        <w:t xml:space="preserve"> will run a Friday-only </w:t>
      </w:r>
      <w:r w:rsidR="00B8604C">
        <w:t xml:space="preserve">division </w:t>
      </w:r>
      <w:r>
        <w:t xml:space="preserve">(4 single-flighted rounds) plus 1 outround.  Novice LD will also run a Saturday-only division </w:t>
      </w:r>
      <w:r w:rsidR="00B8604C">
        <w:t>with</w:t>
      </w:r>
      <w:r>
        <w:t xml:space="preserve"> 4 single-flighted rounds plus 1-2 outrounds.</w:t>
      </w:r>
    </w:p>
    <w:p w14:paraId="01F23558" w14:textId="77777777" w:rsidR="006668E2" w:rsidRDefault="006668E2" w:rsidP="00CE1800">
      <w:r w:rsidRPr="00D25E23">
        <w:rPr>
          <w:b/>
        </w:rPr>
        <w:t>Varsity LD:</w:t>
      </w:r>
      <w:r>
        <w:t xml:space="preserve">  Friday – Saturday 5 Prelims</w:t>
      </w:r>
      <w:r w:rsidR="00D25E23">
        <w:t xml:space="preserve"> plus outrounds</w:t>
      </w:r>
    </w:p>
    <w:p w14:paraId="43F510AA" w14:textId="63B65F55" w:rsidR="006668E2" w:rsidRDefault="006668E2" w:rsidP="00CE1800">
      <w:r w:rsidRPr="00D25E23">
        <w:rPr>
          <w:b/>
        </w:rPr>
        <w:t>Novice &amp; Varsity Policy:</w:t>
      </w:r>
      <w:r>
        <w:t xml:space="preserve">  Friday – Saturday </w:t>
      </w:r>
      <w:r w:rsidR="00D25E23">
        <w:t>5 Prelims plus outrounds</w:t>
      </w:r>
    </w:p>
    <w:p w14:paraId="2B8D1D3B" w14:textId="728FB77F" w:rsidR="00D25E23" w:rsidRDefault="009F232D" w:rsidP="00CE1800">
      <w:r>
        <w:t>NOTE:</w:t>
      </w:r>
      <w:r w:rsidR="00A05CFD">
        <w:t xml:space="preserve">  In Novice Policy, teams must observe the Iowa limits.  Please email Spencer Waugh @ </w:t>
      </w:r>
      <w:hyperlink r:id="rId5" w:history="1">
        <w:r w:rsidR="00A05CFD" w:rsidRPr="00E33F62">
          <w:rPr>
            <w:rStyle w:val="Hyperlink"/>
          </w:rPr>
          <w:t>spencer.waugh@simpson.edu</w:t>
        </w:r>
      </w:hyperlink>
      <w:r w:rsidR="00A05CFD">
        <w:t xml:space="preserve"> for additional information.</w:t>
      </w:r>
    </w:p>
    <w:p w14:paraId="2F269BAF" w14:textId="77777777" w:rsidR="009F232D" w:rsidRDefault="009F232D" w:rsidP="00CE1800"/>
    <w:p w14:paraId="66741C1D" w14:textId="0F677561" w:rsidR="00596E51" w:rsidRDefault="00CE1800" w:rsidP="00CE1800">
      <w:r>
        <w:t xml:space="preserve">If you have any questions during the process of registration, feel free to send an email to </w:t>
      </w:r>
      <w:r w:rsidR="00D25E23">
        <w:t>Spencer Waugh</w:t>
      </w:r>
      <w:r>
        <w:t xml:space="preserve"> at: </w:t>
      </w:r>
      <w:r w:rsidR="00485855">
        <w:t>spencer.waugh@simpson.edu</w:t>
      </w:r>
    </w:p>
    <w:p w14:paraId="0F0ED2D9" w14:textId="77777777" w:rsidR="00596E51" w:rsidRDefault="00596E51" w:rsidP="00CE1800"/>
    <w:p w14:paraId="2D25C498" w14:textId="77777777" w:rsidR="00CE1800" w:rsidRDefault="00CE1800" w:rsidP="00CE1800">
      <w:r>
        <w:t>Sincerely,</w:t>
      </w:r>
    </w:p>
    <w:p w14:paraId="1CF3D0CA" w14:textId="77777777" w:rsidR="00485855" w:rsidRDefault="00485855" w:rsidP="00CE1800"/>
    <w:p w14:paraId="509D997E" w14:textId="77777777" w:rsidR="005C6108" w:rsidRDefault="00485855" w:rsidP="00CE1800">
      <w:r>
        <w:t>Spencer Waugh</w:t>
      </w:r>
    </w:p>
    <w:p w14:paraId="491654E2" w14:textId="77777777" w:rsidR="00485855" w:rsidRDefault="00485855" w:rsidP="00CE1800">
      <w:r>
        <w:t>Director of Speech, Debate &amp; Mock Trial</w:t>
      </w:r>
    </w:p>
    <w:p w14:paraId="78C34155" w14:textId="77777777" w:rsidR="00485855" w:rsidRDefault="00485855" w:rsidP="00CE1800"/>
    <w:p w14:paraId="75AE54E9" w14:textId="77777777" w:rsidR="00485855" w:rsidRDefault="00485855" w:rsidP="00CE1800">
      <w:r>
        <w:t>Deano Pape</w:t>
      </w:r>
    </w:p>
    <w:p w14:paraId="3BFC5260" w14:textId="77777777" w:rsidR="00485855" w:rsidRDefault="00485855" w:rsidP="00CE1800">
      <w:r>
        <w:t>Assistant Director of Speech, Debate &amp; Mock Trial</w:t>
      </w:r>
    </w:p>
    <w:p w14:paraId="59F0FDB9" w14:textId="77777777" w:rsidR="00485855" w:rsidRDefault="00485855" w:rsidP="00CE1800"/>
    <w:p w14:paraId="0D427BAD" w14:textId="77777777" w:rsidR="00485855" w:rsidRDefault="00485855" w:rsidP="00CE1800">
      <w:r>
        <w:t>Chase McCool</w:t>
      </w:r>
    </w:p>
    <w:p w14:paraId="4A8F4AAD" w14:textId="77777777" w:rsidR="00485855" w:rsidRDefault="00485855" w:rsidP="00CE1800">
      <w:r>
        <w:lastRenderedPageBreak/>
        <w:t>Head LD Coach</w:t>
      </w:r>
    </w:p>
    <w:p w14:paraId="692D2D73" w14:textId="77777777" w:rsidR="00485855" w:rsidRDefault="00485855" w:rsidP="00CE1800"/>
    <w:p w14:paraId="05358E8A" w14:textId="77777777" w:rsidR="00485855" w:rsidRDefault="00485855" w:rsidP="00CE1800">
      <w:r>
        <w:t>Kylie Caligiuri</w:t>
      </w:r>
    </w:p>
    <w:p w14:paraId="72A9FDFA" w14:textId="77777777" w:rsidR="00485855" w:rsidRDefault="00485855" w:rsidP="00CE1800">
      <w:r>
        <w:t>Assistant Speech Coach</w:t>
      </w:r>
    </w:p>
    <w:sectPr w:rsidR="00485855" w:rsidSect="0004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0"/>
    <w:rsid w:val="00043459"/>
    <w:rsid w:val="001B7760"/>
    <w:rsid w:val="002D48BB"/>
    <w:rsid w:val="00470E9F"/>
    <w:rsid w:val="00475093"/>
    <w:rsid w:val="00485855"/>
    <w:rsid w:val="004B60AA"/>
    <w:rsid w:val="00586E8A"/>
    <w:rsid w:val="00596E51"/>
    <w:rsid w:val="005C6108"/>
    <w:rsid w:val="006668E2"/>
    <w:rsid w:val="007C3AB8"/>
    <w:rsid w:val="0088437C"/>
    <w:rsid w:val="009F232D"/>
    <w:rsid w:val="00A05CFD"/>
    <w:rsid w:val="00AF0B78"/>
    <w:rsid w:val="00B8604C"/>
    <w:rsid w:val="00C553E5"/>
    <w:rsid w:val="00CE1800"/>
    <w:rsid w:val="00D25E23"/>
    <w:rsid w:val="00F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790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0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C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86E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0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C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86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encer.waugh@simps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Georgetown Debate</cp:lastModifiedBy>
  <cp:revision>5</cp:revision>
  <dcterms:created xsi:type="dcterms:W3CDTF">2017-08-25T19:45:00Z</dcterms:created>
  <dcterms:modified xsi:type="dcterms:W3CDTF">2017-09-08T16:53:00Z</dcterms:modified>
</cp:coreProperties>
</file>